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6DA82B" w14:textId="77777777" w:rsidR="000602B6" w:rsidRPr="00FC45F0" w:rsidRDefault="00E85ACD">
      <w:pPr>
        <w:rPr>
          <w:b/>
        </w:rPr>
      </w:pPr>
      <w:r w:rsidRPr="00FC45F0">
        <w:rPr>
          <w:b/>
        </w:rPr>
        <w:t>The Black Pin</w:t>
      </w:r>
    </w:p>
    <w:p w14:paraId="02D96945" w14:textId="77777777" w:rsidR="00E85ACD" w:rsidRDefault="00E85ACD"/>
    <w:p w14:paraId="69A821E7" w14:textId="77777777" w:rsidR="00E85ACD" w:rsidRPr="00FC45F0" w:rsidRDefault="00E85ACD" w:rsidP="00E85ACD">
      <w:pPr>
        <w:widowControl w:val="0"/>
        <w:tabs>
          <w:tab w:val="left" w:pos="893"/>
          <w:tab w:val="left" w:pos="6507"/>
        </w:tabs>
        <w:autoSpaceDE w:val="0"/>
        <w:autoSpaceDN w:val="0"/>
        <w:adjustRightInd w:val="0"/>
        <w:rPr>
          <w:i/>
        </w:rPr>
      </w:pPr>
      <w:r w:rsidRPr="00FC45F0">
        <w:rPr>
          <w:i/>
        </w:rPr>
        <w:t>Short Synopsis</w:t>
      </w:r>
      <w:r w:rsidRPr="00FC45F0">
        <w:rPr>
          <w:i/>
        </w:rPr>
        <w:tab/>
      </w:r>
    </w:p>
    <w:p w14:paraId="722990B4" w14:textId="77777777" w:rsidR="00E85ACD" w:rsidRPr="0008231A" w:rsidRDefault="00E85ACD" w:rsidP="00E85ACD">
      <w:pPr>
        <w:widowControl w:val="0"/>
        <w:tabs>
          <w:tab w:val="left" w:pos="893"/>
        </w:tabs>
        <w:autoSpaceDE w:val="0"/>
        <w:autoSpaceDN w:val="0"/>
        <w:adjustRightInd w:val="0"/>
      </w:pPr>
    </w:p>
    <w:p w14:paraId="3FA14EEA" w14:textId="77777777" w:rsidR="00E85ACD" w:rsidRDefault="00E85ACD" w:rsidP="00E85ACD">
      <w:pPr>
        <w:widowControl w:val="0"/>
        <w:tabs>
          <w:tab w:val="left" w:pos="893"/>
        </w:tabs>
        <w:autoSpaceDE w:val="0"/>
        <w:autoSpaceDN w:val="0"/>
        <w:adjustRightInd w:val="0"/>
      </w:pPr>
      <w:r w:rsidRPr="0008231A">
        <w:t>Father Peter is afraid that universe is indifferent. God no longer intervenes. His wife has abandoned him. His son only rebels against him. And his mother seldom recognizes him thanks to Alzheimer's. All Peter wants is a moment of peace but he becomes an obstacle to a large property sale in his seaside parish. And the group of colorful, but also vengeful villagers decides to chase him away. No peace here for Father Peter. They stir up the rest of the superstitious village making them believe that Peter is the cause of all troubles on the peninsula. Their war escalates on a funeral of a supposed witch that they turn into surreal mayhem</w:t>
      </w:r>
      <w:r>
        <w:t xml:space="preserve">, where Peter faces the biggest and most absurd temptations of his life. </w:t>
      </w:r>
      <w:r w:rsidRPr="0008231A">
        <w:t xml:space="preserve"> </w:t>
      </w:r>
    </w:p>
    <w:p w14:paraId="2A5D34DC" w14:textId="77777777" w:rsidR="00E85ACD" w:rsidRDefault="00E85ACD" w:rsidP="00E85ACD">
      <w:pPr>
        <w:widowControl w:val="0"/>
        <w:tabs>
          <w:tab w:val="left" w:pos="893"/>
        </w:tabs>
        <w:autoSpaceDE w:val="0"/>
        <w:autoSpaceDN w:val="0"/>
        <w:adjustRightInd w:val="0"/>
      </w:pPr>
    </w:p>
    <w:p w14:paraId="54C1AB32" w14:textId="77777777" w:rsidR="00E85ACD" w:rsidRDefault="00E85ACD" w:rsidP="00E85ACD">
      <w:pPr>
        <w:widowControl w:val="0"/>
        <w:tabs>
          <w:tab w:val="left" w:pos="893"/>
        </w:tabs>
        <w:autoSpaceDE w:val="0"/>
        <w:autoSpaceDN w:val="0"/>
        <w:adjustRightInd w:val="0"/>
      </w:pPr>
    </w:p>
    <w:p w14:paraId="24D17DC0" w14:textId="77777777" w:rsidR="00E85ACD" w:rsidRPr="00FC45F0" w:rsidRDefault="00E85ACD" w:rsidP="00E85ACD">
      <w:pPr>
        <w:widowControl w:val="0"/>
        <w:tabs>
          <w:tab w:val="left" w:pos="893"/>
        </w:tabs>
        <w:autoSpaceDE w:val="0"/>
        <w:autoSpaceDN w:val="0"/>
        <w:adjustRightInd w:val="0"/>
        <w:rPr>
          <w:i/>
        </w:rPr>
      </w:pPr>
      <w:bookmarkStart w:id="0" w:name="_GoBack"/>
    </w:p>
    <w:p w14:paraId="13D1E766" w14:textId="77777777" w:rsidR="00E85ACD" w:rsidRPr="00FC45F0" w:rsidRDefault="00E85ACD" w:rsidP="00E85ACD">
      <w:pPr>
        <w:widowControl w:val="0"/>
        <w:tabs>
          <w:tab w:val="left" w:pos="893"/>
        </w:tabs>
        <w:autoSpaceDE w:val="0"/>
        <w:autoSpaceDN w:val="0"/>
        <w:adjustRightInd w:val="0"/>
        <w:rPr>
          <w:i/>
        </w:rPr>
      </w:pPr>
      <w:r w:rsidRPr="00FC45F0">
        <w:rPr>
          <w:i/>
        </w:rPr>
        <w:t>Long Synopsis</w:t>
      </w:r>
    </w:p>
    <w:bookmarkEnd w:id="0"/>
    <w:p w14:paraId="76A6F3D1" w14:textId="77777777" w:rsidR="00E85ACD" w:rsidRPr="0008231A" w:rsidRDefault="00E85ACD" w:rsidP="00E85ACD">
      <w:pPr>
        <w:widowControl w:val="0"/>
        <w:tabs>
          <w:tab w:val="left" w:pos="893"/>
        </w:tabs>
        <w:autoSpaceDE w:val="0"/>
        <w:autoSpaceDN w:val="0"/>
        <w:adjustRightInd w:val="0"/>
        <w:rPr>
          <w:rFonts w:eastAsia="SimSun" w:cs="Arial"/>
          <w:color w:val="000000"/>
          <w:sz w:val="18"/>
          <w:szCs w:val="20"/>
          <w:lang w:val="fr-FR" w:eastAsia="zh-CN"/>
        </w:rPr>
      </w:pPr>
    </w:p>
    <w:p w14:paraId="7DE488DD" w14:textId="77777777" w:rsidR="00E85ACD" w:rsidRPr="0008231A" w:rsidRDefault="00E85ACD" w:rsidP="00E85ACD">
      <w:r w:rsidRPr="0008231A">
        <w:t xml:space="preserve">Father Peter is afraid that universe is indifferent. God no longer intervenes. His wife has abandoned him. His son only rebels against him. And his mother seldom recognizes him thanks to Alzheimer's. All Peter wants is a moment of peace but he becomes an obstacle to a large property sale in his Montenegrin seaside parish. </w:t>
      </w:r>
    </w:p>
    <w:p w14:paraId="436394E0" w14:textId="77777777" w:rsidR="00E85ACD" w:rsidRDefault="00E85ACD" w:rsidP="00E85ACD">
      <w:pPr>
        <w:rPr>
          <w:lang w:val="en-GB"/>
        </w:rPr>
      </w:pPr>
      <w:r w:rsidRPr="0008231A">
        <w:rPr>
          <w:lang w:val="en-GB"/>
        </w:rPr>
        <w:t xml:space="preserve">Some of the villagers already got rich over night through selling their inherited real estate, but they wasted money on buying stuff such as fancy cars and hot tubs in the village without water. So now, after the economic crisis took its toll, they are expecting a new sale to save them from their debts. Peasants' leader </w:t>
      </w:r>
      <w:proofErr w:type="spellStart"/>
      <w:proofErr w:type="gramStart"/>
      <w:r w:rsidRPr="0008231A">
        <w:rPr>
          <w:lang w:val="en-GB"/>
        </w:rPr>
        <w:t>Savo</w:t>
      </w:r>
      <w:proofErr w:type="spellEnd"/>
      <w:r w:rsidRPr="0008231A">
        <w:rPr>
          <w:lang w:val="en-GB"/>
        </w:rPr>
        <w:t>,</w:t>
      </w:r>
      <w:proofErr w:type="gramEnd"/>
      <w:r w:rsidRPr="0008231A">
        <w:rPr>
          <w:lang w:val="en-GB"/>
        </w:rPr>
        <w:t xml:space="preserve"> is expecting an investor from Western Europe, and he is stuck in a situation with the stubborn, seemingly misanthropic priest. </w:t>
      </w:r>
    </w:p>
    <w:p w14:paraId="5E532253" w14:textId="77777777" w:rsidR="00E85ACD" w:rsidRPr="0008231A" w:rsidRDefault="00E85ACD" w:rsidP="00E85ACD">
      <w:pPr>
        <w:rPr>
          <w:lang w:val="en-GB"/>
        </w:rPr>
      </w:pPr>
    </w:p>
    <w:p w14:paraId="3658B8E6" w14:textId="77777777" w:rsidR="00E85ACD" w:rsidRDefault="00E85ACD" w:rsidP="00E85ACD">
      <w:r w:rsidRPr="0008231A">
        <w:rPr>
          <w:lang w:val="en-GB"/>
        </w:rPr>
        <w:t xml:space="preserve">Not only that Peter is opposing their action, he turns out to be judgmental towards them. </w:t>
      </w:r>
      <w:r w:rsidRPr="0008231A">
        <w:t xml:space="preserve">So the group of colorful, but also vengeful villagers decides to chase him away. No peace here for Father Peter. They stir up the rest of the superstitious village making them believe that Peter is the cause of all troubles on the peninsula. They even conjure apparitions with a bunch of turtles with candles on their back roaming over the graveyard at night. </w:t>
      </w:r>
    </w:p>
    <w:p w14:paraId="04BA14DE" w14:textId="77777777" w:rsidR="00E85ACD" w:rsidRPr="0008231A" w:rsidRDefault="00E85ACD" w:rsidP="00E85ACD"/>
    <w:p w14:paraId="71BF3CCC" w14:textId="77777777" w:rsidR="00E85ACD" w:rsidRDefault="00E85ACD" w:rsidP="00E85ACD">
      <w:r w:rsidRPr="0008231A">
        <w:t>Their war escalates on a funeral of a supposed witch that they turn into surreal mayhem</w:t>
      </w:r>
      <w:r>
        <w:t xml:space="preserve">. And Peter has to face the biggest and most absurd temptations of his life. </w:t>
      </w:r>
      <w:r w:rsidRPr="0008231A">
        <w:t xml:space="preserve"> </w:t>
      </w:r>
    </w:p>
    <w:p w14:paraId="508C4822" w14:textId="77777777" w:rsidR="00E85ACD" w:rsidRDefault="00E85ACD"/>
    <w:sectPr w:rsidR="00E85ACD" w:rsidSect="000602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ACD"/>
    <w:rsid w:val="000602B6"/>
    <w:rsid w:val="00E85ACD"/>
    <w:rsid w:val="00FC4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F419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1845</Characters>
  <Application>Microsoft Macintosh Word</Application>
  <DocSecurity>0</DocSecurity>
  <Lines>15</Lines>
  <Paragraphs>4</Paragraphs>
  <ScaleCrop>false</ScaleCrop>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Ivan</cp:lastModifiedBy>
  <cp:revision>2</cp:revision>
  <dcterms:created xsi:type="dcterms:W3CDTF">2016-09-23T11:39:00Z</dcterms:created>
  <dcterms:modified xsi:type="dcterms:W3CDTF">2016-09-24T08:19:00Z</dcterms:modified>
</cp:coreProperties>
</file>